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8E41" w14:textId="4486399B" w:rsidR="009358FA" w:rsidRDefault="009358FA" w:rsidP="009358FA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Jelovnik za prehranu učenika u O.Š.VUKOVINA-SVIBANJ 2025.</w:t>
      </w:r>
    </w:p>
    <w:p w14:paraId="45427581" w14:textId="77777777" w:rsidR="00342396" w:rsidRDefault="0034239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6"/>
        <w:gridCol w:w="3468"/>
        <w:gridCol w:w="3968"/>
      </w:tblGrid>
      <w:tr w:rsidR="00742F42" w:rsidRPr="00742F42" w14:paraId="0282F7D6" w14:textId="77777777" w:rsidTr="002D2A42">
        <w:trPr>
          <w:trHeight w:val="643"/>
          <w:jc w:val="center"/>
        </w:trPr>
        <w:tc>
          <w:tcPr>
            <w:tcW w:w="1550" w:type="dxa"/>
          </w:tcPr>
          <w:p w14:paraId="07516CF8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05.05.2025.</w:t>
            </w: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59CE1D9D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535300BA" w14:textId="77777777" w:rsidR="00742F42" w:rsidRPr="00742F42" w:rsidRDefault="00742F42" w:rsidP="00742F42">
            <w:pPr>
              <w:spacing w:line="240" w:lineRule="auto"/>
              <w:ind w:left="50"/>
            </w:pPr>
            <w:r w:rsidRPr="00742F42">
              <w:t xml:space="preserve"> Kruh s pilećom paštetom</w:t>
            </w:r>
          </w:p>
          <w:p w14:paraId="389CB667" w14:textId="4C343BE1" w:rsidR="00742F42" w:rsidRPr="00742F42" w:rsidRDefault="00742F42" w:rsidP="003521D6">
            <w:pPr>
              <w:spacing w:line="240" w:lineRule="auto"/>
              <w:ind w:left="50"/>
            </w:pPr>
            <w:r w:rsidRPr="00742F42">
              <w:t>Kifla</w:t>
            </w:r>
          </w:p>
          <w:p w14:paraId="6F0E5AD1" w14:textId="77777777" w:rsidR="00742F42" w:rsidRPr="00742F42" w:rsidRDefault="00742F42" w:rsidP="00742F42">
            <w:pPr>
              <w:numPr>
                <w:ilvl w:val="0"/>
                <w:numId w:val="10"/>
              </w:numPr>
              <w:spacing w:line="240" w:lineRule="auto"/>
            </w:pPr>
            <w:r w:rsidRPr="00742F42">
              <w:t>Pecivo sa sirnim namazom</w:t>
            </w:r>
          </w:p>
          <w:p w14:paraId="14BEF61F" w14:textId="77777777" w:rsidR="00742F42" w:rsidRPr="00742F42" w:rsidRDefault="00742F42" w:rsidP="00742F42">
            <w:pPr>
              <w:numPr>
                <w:ilvl w:val="0"/>
                <w:numId w:val="10"/>
              </w:numPr>
              <w:spacing w:line="240" w:lineRule="auto"/>
            </w:pPr>
            <w:r w:rsidRPr="00742F42">
              <w:t>Kruh sa maslacem i marmeladom</w:t>
            </w:r>
          </w:p>
          <w:p w14:paraId="7CF4AFD7" w14:textId="77777777" w:rsidR="00742F42" w:rsidRPr="00742F42" w:rsidRDefault="00742F42" w:rsidP="00742F42">
            <w:pPr>
              <w:spacing w:line="240" w:lineRule="auto"/>
            </w:pPr>
          </w:p>
        </w:tc>
        <w:tc>
          <w:tcPr>
            <w:tcW w:w="4394" w:type="dxa"/>
          </w:tcPr>
          <w:p w14:paraId="520ACE3B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Juneći gulaš s tjesteninom</w:t>
            </w:r>
          </w:p>
          <w:p w14:paraId="0396827B" w14:textId="37EBB8A5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Salata</w:t>
            </w:r>
          </w:p>
          <w:p w14:paraId="40186261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Napitak: Prirodno cijeđeni sok od voća (naranča,limun,jabuka)</w:t>
            </w:r>
          </w:p>
        </w:tc>
      </w:tr>
      <w:tr w:rsidR="00742F42" w:rsidRPr="00742F42" w14:paraId="355C29B4" w14:textId="77777777" w:rsidTr="002D2A42">
        <w:trPr>
          <w:trHeight w:val="954"/>
          <w:jc w:val="center"/>
        </w:trPr>
        <w:tc>
          <w:tcPr>
            <w:tcW w:w="1550" w:type="dxa"/>
          </w:tcPr>
          <w:p w14:paraId="756A82FD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06.05.2025.</w:t>
            </w: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br/>
              <w:t>UTORAK</w:t>
            </w:r>
          </w:p>
          <w:p w14:paraId="1230113C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5911F5CD" w14:textId="77777777" w:rsidR="00742F42" w:rsidRPr="00742F42" w:rsidRDefault="00742F42" w:rsidP="00742F42">
            <w:pPr>
              <w:numPr>
                <w:ilvl w:val="0"/>
                <w:numId w:val="7"/>
              </w:numPr>
              <w:spacing w:line="240" w:lineRule="auto"/>
            </w:pPr>
            <w:r w:rsidRPr="00742F42">
              <w:t>Kuhane pureće hrenovke zdenka sir, kruh, topli voćni čaj od šumskog voća</w:t>
            </w:r>
          </w:p>
          <w:p w14:paraId="210F8C7F" w14:textId="77777777" w:rsidR="00742F42" w:rsidRPr="00742F42" w:rsidRDefault="00742F42" w:rsidP="00742F42">
            <w:pPr>
              <w:numPr>
                <w:ilvl w:val="0"/>
                <w:numId w:val="7"/>
              </w:numPr>
              <w:spacing w:line="240" w:lineRule="auto"/>
            </w:pPr>
            <w:r w:rsidRPr="00742F42">
              <w:t>Kruh s namazom od paštete, prirodno cijeđeni sok od voća</w:t>
            </w:r>
          </w:p>
          <w:p w14:paraId="6C8DA180" w14:textId="77777777" w:rsidR="00742F42" w:rsidRPr="00742F42" w:rsidRDefault="00742F42" w:rsidP="00742F42">
            <w:pPr>
              <w:numPr>
                <w:ilvl w:val="0"/>
                <w:numId w:val="7"/>
              </w:numPr>
              <w:spacing w:line="240" w:lineRule="auto"/>
            </w:pPr>
            <w:r w:rsidRPr="00742F42">
              <w:t>Pecivo prstići, jogurt</w:t>
            </w:r>
          </w:p>
          <w:p w14:paraId="1079A2A4" w14:textId="77777777" w:rsidR="00742F42" w:rsidRPr="00742F42" w:rsidRDefault="00742F42" w:rsidP="00742F42">
            <w:pPr>
              <w:spacing w:line="240" w:lineRule="auto"/>
              <w:ind w:left="1080"/>
            </w:pPr>
          </w:p>
        </w:tc>
        <w:tc>
          <w:tcPr>
            <w:tcW w:w="4394" w:type="dxa"/>
          </w:tcPr>
          <w:p w14:paraId="1929F42D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Pečeni pileći batci s mlincima</w:t>
            </w:r>
          </w:p>
          <w:p w14:paraId="7989215C" w14:textId="5AA80CC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Salata</w:t>
            </w:r>
          </w:p>
          <w:p w14:paraId="1CD1BD69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Kruh, sok</w:t>
            </w:r>
          </w:p>
        </w:tc>
      </w:tr>
      <w:tr w:rsidR="00742F42" w:rsidRPr="00742F42" w14:paraId="19A10239" w14:textId="77777777" w:rsidTr="002D2A42">
        <w:trPr>
          <w:trHeight w:val="954"/>
          <w:jc w:val="center"/>
        </w:trPr>
        <w:tc>
          <w:tcPr>
            <w:tcW w:w="1550" w:type="dxa"/>
          </w:tcPr>
          <w:p w14:paraId="2BB8BFF3" w14:textId="77777777" w:rsidR="00742F42" w:rsidRPr="00742F42" w:rsidRDefault="00742F42" w:rsidP="00742F42">
            <w:pPr>
              <w:spacing w:line="240" w:lineRule="auto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07.05.2025.</w:t>
            </w:r>
          </w:p>
          <w:p w14:paraId="69A893C8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690" w:type="dxa"/>
          </w:tcPr>
          <w:p w14:paraId="710C31A2" w14:textId="6E38D3F3" w:rsidR="00742F42" w:rsidRPr="00742F42" w:rsidRDefault="00742F42" w:rsidP="003521D6">
            <w:pPr>
              <w:numPr>
                <w:ilvl w:val="0"/>
                <w:numId w:val="6"/>
              </w:numPr>
              <w:spacing w:line="240" w:lineRule="auto"/>
            </w:pPr>
            <w:r w:rsidRPr="00742F42">
              <w:t xml:space="preserve">Pecivo </w:t>
            </w:r>
            <w:r w:rsidR="003521D6">
              <w:t>pariškom i gaudom</w:t>
            </w:r>
            <w:r w:rsidRPr="00742F42">
              <w:t xml:space="preserve"> topli čaj s medom</w:t>
            </w:r>
          </w:p>
          <w:p w14:paraId="7BD91ADF" w14:textId="77777777" w:rsidR="00742F42" w:rsidRPr="00742F42" w:rsidRDefault="00742F42" w:rsidP="00742F42">
            <w:pPr>
              <w:numPr>
                <w:ilvl w:val="0"/>
                <w:numId w:val="6"/>
              </w:numPr>
              <w:spacing w:line="240" w:lineRule="auto"/>
            </w:pPr>
            <w:r w:rsidRPr="00742F42">
              <w:t>Čokoladne loptice/cornflakes s toplim/hladnim mlijekom</w:t>
            </w:r>
          </w:p>
        </w:tc>
        <w:tc>
          <w:tcPr>
            <w:tcW w:w="4394" w:type="dxa"/>
          </w:tcPr>
          <w:p w14:paraId="4A029E29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Špageti bolonjez</w:t>
            </w:r>
          </w:p>
          <w:p w14:paraId="617A5885" w14:textId="4B8D2D9B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 xml:space="preserve"> salata</w:t>
            </w:r>
          </w:p>
          <w:p w14:paraId="2DA2C70D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 xml:space="preserve">Kruh, voćka </w:t>
            </w:r>
          </w:p>
          <w:p w14:paraId="58BB044E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 xml:space="preserve">Napitak: Prirodno cijeđeni sok </w:t>
            </w:r>
          </w:p>
        </w:tc>
      </w:tr>
      <w:tr w:rsidR="00742F42" w:rsidRPr="00742F42" w14:paraId="3B4840C8" w14:textId="77777777" w:rsidTr="002D2A42">
        <w:trPr>
          <w:trHeight w:val="954"/>
          <w:jc w:val="center"/>
        </w:trPr>
        <w:tc>
          <w:tcPr>
            <w:tcW w:w="1550" w:type="dxa"/>
          </w:tcPr>
          <w:p w14:paraId="50DF0F09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08.05.2025.</w:t>
            </w:r>
          </w:p>
          <w:p w14:paraId="1850AD4E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690" w:type="dxa"/>
          </w:tcPr>
          <w:p w14:paraId="6A15456D" w14:textId="77777777" w:rsidR="00742F42" w:rsidRPr="00742F42" w:rsidRDefault="00742F42" w:rsidP="00742F42">
            <w:pPr>
              <w:numPr>
                <w:ilvl w:val="0"/>
                <w:numId w:val="8"/>
              </w:numPr>
              <w:spacing w:line="240" w:lineRule="auto"/>
              <w:jc w:val="center"/>
            </w:pPr>
            <w:r w:rsidRPr="00742F42">
              <w:t>Kuhana jaja</w:t>
            </w:r>
          </w:p>
          <w:p w14:paraId="4D155A5D" w14:textId="77777777" w:rsidR="00742F42" w:rsidRPr="00742F42" w:rsidRDefault="00742F42" w:rsidP="00742F42">
            <w:pPr>
              <w:numPr>
                <w:ilvl w:val="0"/>
                <w:numId w:val="8"/>
              </w:numPr>
              <w:spacing w:line="240" w:lineRule="auto"/>
              <w:jc w:val="center"/>
            </w:pPr>
            <w:r w:rsidRPr="00742F42">
              <w:t>Namaz lino-lada s kruhom</w:t>
            </w:r>
          </w:p>
          <w:p w14:paraId="47386D9D" w14:textId="77777777" w:rsidR="00742F42" w:rsidRPr="00742F42" w:rsidRDefault="00742F42" w:rsidP="00742F42">
            <w:pPr>
              <w:spacing w:line="240" w:lineRule="auto"/>
              <w:ind w:left="720"/>
            </w:pPr>
            <w:r w:rsidRPr="00742F42">
              <w:t>Napitci: Topli čaj, toplo mlijeko, kakao napitak</w:t>
            </w:r>
          </w:p>
          <w:p w14:paraId="5AD1F2FB" w14:textId="77777777" w:rsidR="00742F42" w:rsidRPr="00742F42" w:rsidRDefault="00742F42" w:rsidP="00742F42">
            <w:pPr>
              <w:numPr>
                <w:ilvl w:val="0"/>
                <w:numId w:val="8"/>
              </w:numPr>
              <w:spacing w:line="240" w:lineRule="auto"/>
            </w:pPr>
            <w:r w:rsidRPr="00742F42">
              <w:t>Gris s posipom</w:t>
            </w:r>
          </w:p>
          <w:p w14:paraId="436363F2" w14:textId="77777777" w:rsidR="00742F42" w:rsidRPr="00742F42" w:rsidRDefault="00742F42" w:rsidP="00742F42">
            <w:pPr>
              <w:spacing w:line="240" w:lineRule="auto"/>
              <w:ind w:left="720"/>
            </w:pPr>
          </w:p>
        </w:tc>
        <w:tc>
          <w:tcPr>
            <w:tcW w:w="4394" w:type="dxa"/>
          </w:tcPr>
          <w:p w14:paraId="56FE0FCF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Domaće varivo s žutim mahunama, povrćem i mesom</w:t>
            </w:r>
          </w:p>
          <w:p w14:paraId="6BB14A51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Kruh</w:t>
            </w:r>
          </w:p>
          <w:p w14:paraId="0B7D08A1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Sok</w:t>
            </w:r>
          </w:p>
          <w:p w14:paraId="56C0BE10" w14:textId="77777777" w:rsidR="00742F42" w:rsidRPr="00742F42" w:rsidRDefault="00742F42" w:rsidP="00742F42">
            <w:pPr>
              <w:spacing w:line="240" w:lineRule="auto"/>
              <w:jc w:val="center"/>
            </w:pPr>
          </w:p>
        </w:tc>
      </w:tr>
      <w:tr w:rsidR="00742F42" w:rsidRPr="00742F42" w14:paraId="0A98883E" w14:textId="77777777" w:rsidTr="002D2A42">
        <w:trPr>
          <w:trHeight w:val="954"/>
          <w:jc w:val="center"/>
        </w:trPr>
        <w:tc>
          <w:tcPr>
            <w:tcW w:w="1550" w:type="dxa"/>
          </w:tcPr>
          <w:p w14:paraId="5DEA11BF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09.05.2025.</w:t>
            </w:r>
          </w:p>
          <w:p w14:paraId="77B7A519" w14:textId="77777777" w:rsidR="00742F42" w:rsidRPr="00742F42" w:rsidRDefault="00742F42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690" w:type="dxa"/>
          </w:tcPr>
          <w:p w14:paraId="5B45B2AE" w14:textId="77777777" w:rsidR="00742F42" w:rsidRPr="00742F42" w:rsidRDefault="00742F42" w:rsidP="00742F42">
            <w:pPr>
              <w:numPr>
                <w:ilvl w:val="0"/>
                <w:numId w:val="9"/>
              </w:numPr>
              <w:spacing w:line="240" w:lineRule="auto"/>
            </w:pPr>
            <w:r w:rsidRPr="00742F42">
              <w:t>Sendvič sa paštetom od tune</w:t>
            </w:r>
          </w:p>
          <w:p w14:paraId="2EF8F790" w14:textId="77777777" w:rsidR="00742F42" w:rsidRPr="00742F42" w:rsidRDefault="00742F42" w:rsidP="00742F42">
            <w:pPr>
              <w:spacing w:line="240" w:lineRule="auto"/>
              <w:ind w:left="360"/>
            </w:pPr>
            <w:r w:rsidRPr="00742F42">
              <w:t>Napitci: Topli čaj od šipka s limunom i medom</w:t>
            </w:r>
          </w:p>
        </w:tc>
        <w:tc>
          <w:tcPr>
            <w:tcW w:w="4394" w:type="dxa"/>
          </w:tcPr>
          <w:p w14:paraId="0B2DD54F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Pohani file oslića, blitva s krumpirom</w:t>
            </w:r>
          </w:p>
          <w:p w14:paraId="785CF8F5" w14:textId="765067D1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Salata</w:t>
            </w:r>
          </w:p>
          <w:p w14:paraId="21C7D73A" w14:textId="77777777" w:rsidR="00742F42" w:rsidRPr="00742F42" w:rsidRDefault="00742F42" w:rsidP="00742F42">
            <w:pPr>
              <w:spacing w:line="240" w:lineRule="auto"/>
              <w:jc w:val="center"/>
            </w:pPr>
            <w:r w:rsidRPr="00742F42">
              <w:t>Kruh, sok</w:t>
            </w:r>
          </w:p>
        </w:tc>
      </w:tr>
    </w:tbl>
    <w:p w14:paraId="1A43B9A1" w14:textId="77777777" w:rsidR="003F0BB0" w:rsidRDefault="003F0BB0"/>
    <w:p w14:paraId="0BA0ACA2" w14:textId="77777777" w:rsidR="003521D6" w:rsidRDefault="003521D6"/>
    <w:p w14:paraId="0882494C" w14:textId="77777777" w:rsidR="003521D6" w:rsidRDefault="003521D6"/>
    <w:p w14:paraId="58ECA660" w14:textId="77777777" w:rsidR="003521D6" w:rsidRDefault="003521D6"/>
    <w:p w14:paraId="605FEB04" w14:textId="77777777" w:rsidR="003521D6" w:rsidRDefault="003521D6"/>
    <w:p w14:paraId="3EEC9824" w14:textId="77777777" w:rsidR="003521D6" w:rsidRDefault="003521D6"/>
    <w:p w14:paraId="23F9D049" w14:textId="77777777" w:rsidR="003521D6" w:rsidRDefault="003521D6"/>
    <w:p w14:paraId="532849E0" w14:textId="77777777" w:rsidR="003521D6" w:rsidRDefault="003521D6"/>
    <w:p w14:paraId="6117A018" w14:textId="77777777" w:rsidR="003521D6" w:rsidRDefault="003521D6"/>
    <w:p w14:paraId="722C5626" w14:textId="77777777" w:rsidR="003521D6" w:rsidRDefault="003521D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6"/>
        <w:gridCol w:w="3503"/>
        <w:gridCol w:w="3933"/>
      </w:tblGrid>
      <w:tr w:rsidR="00CA5E53" w:rsidRPr="00CA5E53" w14:paraId="1462BB11" w14:textId="77777777" w:rsidTr="002D2A42">
        <w:trPr>
          <w:trHeight w:val="1352"/>
          <w:jc w:val="center"/>
        </w:trPr>
        <w:tc>
          <w:tcPr>
            <w:tcW w:w="1550" w:type="dxa"/>
          </w:tcPr>
          <w:p w14:paraId="13768784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12.05.2025.</w:t>
            </w: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45398A66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4B7F54C7" w14:textId="77777777" w:rsidR="00CA5E53" w:rsidRPr="00CA5E53" w:rsidRDefault="00CA5E53" w:rsidP="00CA5E53">
            <w:pPr>
              <w:numPr>
                <w:ilvl w:val="0"/>
                <w:numId w:val="13"/>
              </w:numPr>
              <w:spacing w:line="240" w:lineRule="auto"/>
            </w:pPr>
            <w:r w:rsidRPr="00CA5E53">
              <w:t>Pecivo s namazom od lješnjaka</w:t>
            </w:r>
          </w:p>
          <w:p w14:paraId="6EE43B72" w14:textId="77777777" w:rsidR="00CA5E53" w:rsidRPr="00CA5E53" w:rsidRDefault="00CA5E53" w:rsidP="00CA5E53">
            <w:pPr>
              <w:numPr>
                <w:ilvl w:val="0"/>
                <w:numId w:val="13"/>
              </w:numPr>
              <w:spacing w:line="240" w:lineRule="auto"/>
            </w:pPr>
            <w:r w:rsidRPr="00CA5E53">
              <w:t>Kruh s maslacem i medom</w:t>
            </w:r>
          </w:p>
          <w:p w14:paraId="44C9667F" w14:textId="77777777" w:rsidR="00CA5E53" w:rsidRPr="00CA5E53" w:rsidRDefault="00CA5E53" w:rsidP="00CA5E53">
            <w:pPr>
              <w:numPr>
                <w:ilvl w:val="0"/>
                <w:numId w:val="13"/>
              </w:numPr>
              <w:spacing w:line="240" w:lineRule="auto"/>
            </w:pPr>
            <w:r w:rsidRPr="00CA5E53">
              <w:t>Kruh sa sirnim namazom, topli čaj s medom i limunom</w:t>
            </w:r>
          </w:p>
        </w:tc>
        <w:tc>
          <w:tcPr>
            <w:tcW w:w="4394" w:type="dxa"/>
          </w:tcPr>
          <w:p w14:paraId="7D6DE721" w14:textId="77777777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Domaće varivo s mesom, povrćem i domaćim noklicama</w:t>
            </w:r>
          </w:p>
          <w:p w14:paraId="7C48EAC0" w14:textId="77777777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Kruh, prirodno cijeđeni sok</w:t>
            </w:r>
          </w:p>
        </w:tc>
      </w:tr>
      <w:tr w:rsidR="00CA5E53" w:rsidRPr="00CA5E53" w14:paraId="3FE237A1" w14:textId="77777777" w:rsidTr="002D2A42">
        <w:trPr>
          <w:trHeight w:val="954"/>
          <w:jc w:val="center"/>
        </w:trPr>
        <w:tc>
          <w:tcPr>
            <w:tcW w:w="1550" w:type="dxa"/>
          </w:tcPr>
          <w:p w14:paraId="2AAF43A2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13.05.2025.</w:t>
            </w: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br/>
              <w:t>UTORAK</w:t>
            </w:r>
          </w:p>
          <w:p w14:paraId="20C26A21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5D6E4A61" w14:textId="77777777" w:rsidR="00CA5E53" w:rsidRPr="00CA5E53" w:rsidRDefault="00CA5E53" w:rsidP="00CA5E53">
            <w:pPr>
              <w:numPr>
                <w:ilvl w:val="0"/>
                <w:numId w:val="11"/>
              </w:numPr>
              <w:spacing w:line="240" w:lineRule="auto"/>
            </w:pPr>
            <w:r w:rsidRPr="00CA5E53">
              <w:t>Švedski stol</w:t>
            </w:r>
          </w:p>
          <w:p w14:paraId="6B2855A2" w14:textId="77777777" w:rsidR="00CA5E53" w:rsidRPr="00CA5E53" w:rsidRDefault="00CA5E53" w:rsidP="00CA5E53">
            <w:pPr>
              <w:spacing w:line="240" w:lineRule="auto"/>
              <w:ind w:left="720"/>
            </w:pPr>
          </w:p>
          <w:p w14:paraId="056A255C" w14:textId="77777777" w:rsidR="00CA5E53" w:rsidRPr="00CA5E53" w:rsidRDefault="00CA5E53" w:rsidP="00CA5E53">
            <w:pPr>
              <w:numPr>
                <w:ilvl w:val="0"/>
                <w:numId w:val="11"/>
              </w:numPr>
              <w:spacing w:line="240" w:lineRule="auto"/>
            </w:pPr>
            <w:r w:rsidRPr="00CA5E53">
              <w:t>Kruh sa zdenka sirom, čaj s medom, voćka</w:t>
            </w:r>
          </w:p>
          <w:p w14:paraId="5427F77D" w14:textId="77777777" w:rsidR="00CA5E53" w:rsidRPr="00CA5E53" w:rsidRDefault="00CA5E53" w:rsidP="00CA5E53">
            <w:pPr>
              <w:spacing w:line="240" w:lineRule="auto"/>
              <w:jc w:val="center"/>
            </w:pPr>
          </w:p>
        </w:tc>
        <w:tc>
          <w:tcPr>
            <w:tcW w:w="4394" w:type="dxa"/>
          </w:tcPr>
          <w:p w14:paraId="03A01678" w14:textId="77777777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Ćevapi s pomfritom i dodatcima</w:t>
            </w:r>
          </w:p>
          <w:p w14:paraId="2F8AAB0C" w14:textId="564C51B9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Salata</w:t>
            </w:r>
          </w:p>
          <w:p w14:paraId="75D0C0B3" w14:textId="77777777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Napitak: Cijeđeni sok od voća</w:t>
            </w:r>
          </w:p>
          <w:p w14:paraId="647D8EF5" w14:textId="77777777" w:rsidR="00CA5E53" w:rsidRPr="00CA5E53" w:rsidRDefault="00CA5E53" w:rsidP="00CA5E53">
            <w:pPr>
              <w:spacing w:line="240" w:lineRule="auto"/>
              <w:jc w:val="center"/>
            </w:pPr>
            <w:r w:rsidRPr="00CA5E53">
              <w:t>Kruh, voćka</w:t>
            </w:r>
          </w:p>
        </w:tc>
      </w:tr>
      <w:tr w:rsidR="00CA5E53" w:rsidRPr="00CA5E53" w14:paraId="35AE1FB7" w14:textId="77777777" w:rsidTr="002D2A42">
        <w:trPr>
          <w:trHeight w:val="1153"/>
          <w:jc w:val="center"/>
        </w:trPr>
        <w:tc>
          <w:tcPr>
            <w:tcW w:w="1550" w:type="dxa"/>
          </w:tcPr>
          <w:p w14:paraId="647CE12B" w14:textId="77777777" w:rsidR="00CA5E53" w:rsidRPr="00CA5E53" w:rsidRDefault="00CA5E53" w:rsidP="00CA5E53">
            <w:pPr>
              <w:spacing w:line="240" w:lineRule="auto"/>
              <w:rPr>
                <w:b/>
                <w:bCs/>
                <w:lang w:eastAsia="zh-CN"/>
              </w:rPr>
            </w:pPr>
            <w:r w:rsidRPr="00CA5E53">
              <w:rPr>
                <w:b/>
                <w:bCs/>
                <w:lang w:eastAsia="zh-CN"/>
              </w:rPr>
              <w:t>14.05.2025.</w:t>
            </w:r>
          </w:p>
          <w:p w14:paraId="25D72BFA" w14:textId="77777777" w:rsidR="00CA5E53" w:rsidRPr="00CA5E53" w:rsidRDefault="00CA5E53" w:rsidP="00CA5E53">
            <w:pPr>
              <w:spacing w:line="240" w:lineRule="auto"/>
              <w:rPr>
                <w:b/>
                <w:bCs/>
                <w:lang w:eastAsia="zh-CN"/>
              </w:rPr>
            </w:pPr>
            <w:r w:rsidRPr="00CA5E53">
              <w:rPr>
                <w:b/>
                <w:bCs/>
                <w:lang w:eastAsia="zh-CN"/>
              </w:rPr>
              <w:t xml:space="preserve"> SRIJEDA</w:t>
            </w:r>
          </w:p>
          <w:p w14:paraId="4ABEEB3D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9535FB3" w14:textId="77777777" w:rsidR="00CA5E53" w:rsidRPr="00CA5E53" w:rsidRDefault="00CA5E53" w:rsidP="00CA5E53">
            <w:pPr>
              <w:numPr>
                <w:ilvl w:val="0"/>
                <w:numId w:val="12"/>
              </w:numPr>
              <w:spacing w:line="240" w:lineRule="auto"/>
            </w:pPr>
            <w:r w:rsidRPr="00CA5E53">
              <w:t>Žitne pahuljice, čokoladne loptice s toplim mlijekom</w:t>
            </w:r>
          </w:p>
          <w:p w14:paraId="2E8B1604" w14:textId="77777777" w:rsidR="00CA5E53" w:rsidRPr="00CA5E53" w:rsidRDefault="00CA5E53" w:rsidP="00CA5E53">
            <w:pPr>
              <w:numPr>
                <w:ilvl w:val="0"/>
                <w:numId w:val="12"/>
              </w:numPr>
              <w:spacing w:line="240" w:lineRule="auto"/>
            </w:pPr>
            <w:r w:rsidRPr="00CA5E53">
              <w:t>Kakao napitak, voćni čaj, voćka</w:t>
            </w:r>
          </w:p>
          <w:p w14:paraId="28D875F0" w14:textId="77777777" w:rsidR="00CA5E53" w:rsidRPr="00CA5E53" w:rsidRDefault="00CA5E53" w:rsidP="00CA5E53">
            <w:pPr>
              <w:numPr>
                <w:ilvl w:val="0"/>
                <w:numId w:val="12"/>
              </w:numPr>
              <w:spacing w:line="240" w:lineRule="auto"/>
            </w:pPr>
            <w:r w:rsidRPr="00CA5E53">
              <w:t>Čokolino/keksolino s toplim mlijekom</w:t>
            </w:r>
          </w:p>
          <w:p w14:paraId="133153E7" w14:textId="77777777" w:rsidR="00CA5E53" w:rsidRPr="00CA5E53" w:rsidRDefault="00CA5E53" w:rsidP="00CA5E53">
            <w:pPr>
              <w:spacing w:line="240" w:lineRule="auto"/>
            </w:pPr>
          </w:p>
        </w:tc>
        <w:tc>
          <w:tcPr>
            <w:tcW w:w="4394" w:type="dxa"/>
          </w:tcPr>
          <w:p w14:paraId="6C3676A2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CA5E53"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007222CF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CA5E53">
              <w:rPr>
                <w:rFonts w:eastAsia="Arial"/>
                <w:color w:val="000000"/>
                <w:lang w:eastAsia="zh-CN"/>
              </w:rPr>
              <w:t>Salata, kruh, voćka</w:t>
            </w:r>
          </w:p>
        </w:tc>
      </w:tr>
      <w:tr w:rsidR="00CA5E53" w:rsidRPr="00CA5E53" w14:paraId="4E409DE7" w14:textId="77777777" w:rsidTr="002D2A42">
        <w:trPr>
          <w:trHeight w:val="1662"/>
          <w:jc w:val="center"/>
        </w:trPr>
        <w:tc>
          <w:tcPr>
            <w:tcW w:w="1550" w:type="dxa"/>
          </w:tcPr>
          <w:p w14:paraId="74037204" w14:textId="77777777" w:rsidR="00CA5E53" w:rsidRPr="00CA5E53" w:rsidRDefault="00CA5E53" w:rsidP="00CA5E5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A5E53">
              <w:rPr>
                <w:rFonts w:cs="Times New Roman"/>
                <w:b/>
                <w:bCs/>
              </w:rPr>
              <w:t>15.05.2025.</w:t>
            </w:r>
          </w:p>
          <w:p w14:paraId="4339F425" w14:textId="77777777" w:rsidR="00CA5E53" w:rsidRPr="00CA5E53" w:rsidRDefault="00CA5E53" w:rsidP="00CA5E5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A5E53"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2158107A" w14:textId="77777777" w:rsidR="00CA5E53" w:rsidRPr="00CA5E53" w:rsidRDefault="00CA5E53" w:rsidP="00CA5E53">
            <w:pPr>
              <w:numPr>
                <w:ilvl w:val="0"/>
                <w:numId w:val="14"/>
              </w:numPr>
              <w:spacing w:line="240" w:lineRule="auto"/>
            </w:pPr>
            <w:r w:rsidRPr="00CA5E53">
              <w:t>Pohani kruh, jogurt</w:t>
            </w:r>
          </w:p>
          <w:p w14:paraId="4A7CD46A" w14:textId="77777777" w:rsidR="00CA5E53" w:rsidRPr="00CA5E53" w:rsidRDefault="00CA5E53" w:rsidP="00CA5E53">
            <w:pPr>
              <w:numPr>
                <w:ilvl w:val="0"/>
                <w:numId w:val="14"/>
              </w:numPr>
              <w:spacing w:line="240" w:lineRule="auto"/>
            </w:pPr>
            <w:r w:rsidRPr="00CA5E53">
              <w:t>Salama/sir, sirni namaz s vlascem, pecivo-kifla</w:t>
            </w:r>
          </w:p>
        </w:tc>
        <w:tc>
          <w:tcPr>
            <w:tcW w:w="4394" w:type="dxa"/>
          </w:tcPr>
          <w:p w14:paraId="31EDB3E9" w14:textId="77777777" w:rsidR="00CA5E53" w:rsidRPr="00CA5E53" w:rsidRDefault="00CA5E53" w:rsidP="00CA5E53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CA5E53"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071BBD7A" w14:textId="77777777" w:rsidR="00CA5E53" w:rsidRPr="00CA5E53" w:rsidRDefault="00CA5E53" w:rsidP="00CA5E53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CA5E53"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</w:tr>
      <w:tr w:rsidR="00CA5E53" w:rsidRPr="00CA5E53" w14:paraId="0EFE8F77" w14:textId="77777777" w:rsidTr="002D2A42">
        <w:trPr>
          <w:trHeight w:val="1662"/>
          <w:jc w:val="center"/>
        </w:trPr>
        <w:tc>
          <w:tcPr>
            <w:tcW w:w="1550" w:type="dxa"/>
          </w:tcPr>
          <w:p w14:paraId="1FF683AE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16.05.2025.</w:t>
            </w:r>
          </w:p>
          <w:p w14:paraId="4F267F1B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2E700EF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431B874C" w14:textId="77777777" w:rsidR="00CA5E53" w:rsidRPr="00CA5E53" w:rsidRDefault="00CA5E53" w:rsidP="00CA5E53">
            <w:pPr>
              <w:spacing w:line="240" w:lineRule="auto"/>
            </w:pPr>
            <w:r w:rsidRPr="00CA5E53">
              <w:t xml:space="preserve">               Tjestenina s tunom na crveno</w:t>
            </w:r>
          </w:p>
          <w:p w14:paraId="12224A79" w14:textId="77777777" w:rsidR="00CA5E53" w:rsidRPr="00CA5E53" w:rsidRDefault="00CA5E53" w:rsidP="00CA5E53">
            <w:pPr>
              <w:spacing w:line="240" w:lineRule="auto"/>
            </w:pPr>
            <w:r w:rsidRPr="00CA5E53">
              <w:t xml:space="preserve">               Topli voćni čaj, prirodno cijeđeni sok od voća</w:t>
            </w:r>
          </w:p>
          <w:p w14:paraId="488FD1F5" w14:textId="77777777" w:rsidR="00CA5E53" w:rsidRPr="00CA5E53" w:rsidRDefault="00CA5E53" w:rsidP="00CA5E53">
            <w:pPr>
              <w:spacing w:line="240" w:lineRule="auto"/>
            </w:pPr>
            <w:r w:rsidRPr="00CA5E53">
              <w:t xml:space="preserve">        Zdenka sir trokutići</w:t>
            </w:r>
          </w:p>
          <w:p w14:paraId="50768137" w14:textId="77777777" w:rsidR="00CA5E53" w:rsidRPr="00CA5E53" w:rsidRDefault="00CA5E53" w:rsidP="00CA5E53">
            <w:pPr>
              <w:spacing w:line="240" w:lineRule="auto"/>
            </w:pPr>
            <w:r w:rsidRPr="00CA5E53">
              <w:t xml:space="preserve">         Sirni namaz na kruhu</w:t>
            </w:r>
          </w:p>
        </w:tc>
        <w:tc>
          <w:tcPr>
            <w:tcW w:w="4394" w:type="dxa"/>
          </w:tcPr>
          <w:p w14:paraId="7C4E708B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CA5E53">
              <w:rPr>
                <w:rFonts w:eastAsia="Arial"/>
                <w:color w:val="000000"/>
                <w:lang w:eastAsia="zh-CN"/>
              </w:rPr>
              <w:t>Zapečeni štukli s vrhnjem</w:t>
            </w:r>
          </w:p>
          <w:p w14:paraId="68408A17" w14:textId="77777777" w:rsidR="00CA5E53" w:rsidRPr="00CA5E53" w:rsidRDefault="00CA5E53" w:rsidP="00CA5E53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CA5E53">
              <w:rPr>
                <w:rFonts w:eastAsia="Arial"/>
                <w:color w:val="000000"/>
                <w:lang w:eastAsia="zh-CN"/>
              </w:rPr>
              <w:t>Kruh, sok</w:t>
            </w:r>
          </w:p>
        </w:tc>
      </w:tr>
    </w:tbl>
    <w:p w14:paraId="0D33942B" w14:textId="77777777" w:rsidR="00742F42" w:rsidRDefault="00742F42"/>
    <w:p w14:paraId="3D2A812B" w14:textId="77777777" w:rsidR="003521D6" w:rsidRDefault="003521D6"/>
    <w:p w14:paraId="767A160B" w14:textId="77777777" w:rsidR="003521D6" w:rsidRDefault="003521D6"/>
    <w:p w14:paraId="2BFF02E7" w14:textId="77777777" w:rsidR="003521D6" w:rsidRDefault="003521D6"/>
    <w:p w14:paraId="51ED71DE" w14:textId="77777777" w:rsidR="003521D6" w:rsidRDefault="003521D6"/>
    <w:p w14:paraId="432660F6" w14:textId="77777777" w:rsidR="003521D6" w:rsidRDefault="003521D6"/>
    <w:p w14:paraId="09DFAE7C" w14:textId="77777777" w:rsidR="003521D6" w:rsidRDefault="003521D6"/>
    <w:p w14:paraId="4EC27DAE" w14:textId="77777777" w:rsidR="003521D6" w:rsidRDefault="003521D6"/>
    <w:p w14:paraId="7191690B" w14:textId="77777777" w:rsidR="003521D6" w:rsidRDefault="003521D6"/>
    <w:p w14:paraId="785979AB" w14:textId="77777777" w:rsidR="003521D6" w:rsidRDefault="003521D6"/>
    <w:p w14:paraId="0673AE8B" w14:textId="77777777" w:rsidR="003521D6" w:rsidRDefault="003521D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61"/>
        <w:gridCol w:w="3406"/>
        <w:gridCol w:w="3995"/>
      </w:tblGrid>
      <w:tr w:rsidR="00F47ECE" w:rsidRPr="00F47ECE" w14:paraId="5F19BFC9" w14:textId="77777777" w:rsidTr="002D2A42">
        <w:trPr>
          <w:trHeight w:val="1352"/>
          <w:jc w:val="center"/>
        </w:trPr>
        <w:tc>
          <w:tcPr>
            <w:tcW w:w="1668" w:type="dxa"/>
          </w:tcPr>
          <w:p w14:paraId="17C810AC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19.05.2025.</w:t>
            </w: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713453C6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7F7EC318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Topli sendvič</w:t>
            </w:r>
          </w:p>
          <w:p w14:paraId="3D0F6CC6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Topli voćni čaj od šumskog voća s medom</w:t>
            </w:r>
          </w:p>
          <w:p w14:paraId="13CCC7EA" w14:textId="77777777" w:rsidR="00F47ECE" w:rsidRPr="00F47ECE" w:rsidRDefault="00F47ECE" w:rsidP="00F47ECE">
            <w:pPr>
              <w:spacing w:line="240" w:lineRule="auto"/>
            </w:pPr>
            <w:r w:rsidRPr="00F47ECE">
              <w:t>Sirni namaz, kifla, jogurt, kakao napitak</w:t>
            </w:r>
          </w:p>
        </w:tc>
        <w:tc>
          <w:tcPr>
            <w:tcW w:w="4394" w:type="dxa"/>
          </w:tcPr>
          <w:p w14:paraId="4A300C95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Pečene pljeskavice s pommesom, dodatak-majoneza,ketchup</w:t>
            </w:r>
          </w:p>
          <w:p w14:paraId="305F9D13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Kruh, prirodno cijeđeni sok</w:t>
            </w:r>
          </w:p>
        </w:tc>
      </w:tr>
      <w:tr w:rsidR="00F47ECE" w:rsidRPr="00F47ECE" w14:paraId="261B1906" w14:textId="77777777" w:rsidTr="002D2A42">
        <w:trPr>
          <w:trHeight w:val="954"/>
          <w:jc w:val="center"/>
        </w:trPr>
        <w:tc>
          <w:tcPr>
            <w:tcW w:w="1668" w:type="dxa"/>
          </w:tcPr>
          <w:p w14:paraId="79DF72B5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20.05.2025.</w:t>
            </w: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br/>
              <w:t xml:space="preserve">UTORAK </w:t>
            </w:r>
          </w:p>
          <w:p w14:paraId="0C409127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40D4156" w14:textId="77777777" w:rsidR="00F47ECE" w:rsidRPr="00F47ECE" w:rsidRDefault="00F47ECE" w:rsidP="00F47ECE">
            <w:pPr>
              <w:numPr>
                <w:ilvl w:val="0"/>
                <w:numId w:val="15"/>
              </w:numPr>
              <w:spacing w:line="240" w:lineRule="auto"/>
            </w:pPr>
            <w:r w:rsidRPr="00F47ECE">
              <w:t>Punjeni jastučići s toplim mlijekom</w:t>
            </w:r>
          </w:p>
          <w:p w14:paraId="2B90549D" w14:textId="77777777" w:rsidR="00F47ECE" w:rsidRPr="00F47ECE" w:rsidRDefault="00F47ECE" w:rsidP="00F47ECE">
            <w:pPr>
              <w:numPr>
                <w:ilvl w:val="0"/>
                <w:numId w:val="15"/>
              </w:numPr>
              <w:spacing w:line="240" w:lineRule="auto"/>
            </w:pPr>
            <w:r w:rsidRPr="00F47ECE">
              <w:t>Pecivo s margom i medom, topli čaj s limunom</w:t>
            </w:r>
          </w:p>
          <w:p w14:paraId="5B0AD2BD" w14:textId="77777777" w:rsidR="00F47ECE" w:rsidRPr="00F47ECE" w:rsidRDefault="00F47ECE" w:rsidP="00F47ECE">
            <w:pPr>
              <w:spacing w:line="240" w:lineRule="auto"/>
              <w:jc w:val="center"/>
            </w:pPr>
          </w:p>
        </w:tc>
        <w:tc>
          <w:tcPr>
            <w:tcW w:w="4394" w:type="dxa"/>
          </w:tcPr>
          <w:p w14:paraId="40EB8735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Špageti Carbonara</w:t>
            </w:r>
          </w:p>
          <w:p w14:paraId="26AEE2E8" w14:textId="47A532EF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Salata</w:t>
            </w:r>
          </w:p>
          <w:p w14:paraId="1E43B247" w14:textId="77777777" w:rsidR="00F47ECE" w:rsidRPr="00F47ECE" w:rsidRDefault="00F47ECE" w:rsidP="00F47ECE">
            <w:pPr>
              <w:spacing w:line="240" w:lineRule="auto"/>
              <w:jc w:val="center"/>
            </w:pPr>
            <w:r w:rsidRPr="00F47ECE">
              <w:t>Kruh, cijeđeni sok</w:t>
            </w:r>
          </w:p>
        </w:tc>
      </w:tr>
      <w:tr w:rsidR="00F47ECE" w:rsidRPr="00F47ECE" w14:paraId="0E1B9E89" w14:textId="77777777" w:rsidTr="002D2A42">
        <w:trPr>
          <w:trHeight w:val="1153"/>
          <w:jc w:val="center"/>
        </w:trPr>
        <w:tc>
          <w:tcPr>
            <w:tcW w:w="1668" w:type="dxa"/>
          </w:tcPr>
          <w:p w14:paraId="789BBCBD" w14:textId="77777777" w:rsidR="00F47ECE" w:rsidRPr="00F47ECE" w:rsidRDefault="00F47ECE" w:rsidP="00F47ECE">
            <w:pPr>
              <w:spacing w:line="240" w:lineRule="auto"/>
              <w:rPr>
                <w:b/>
                <w:bCs/>
                <w:lang w:eastAsia="zh-CN"/>
              </w:rPr>
            </w:pPr>
            <w:r w:rsidRPr="00F47ECE">
              <w:rPr>
                <w:b/>
                <w:bCs/>
                <w:lang w:eastAsia="zh-CN"/>
              </w:rPr>
              <w:t>21.05.2025.</w:t>
            </w:r>
          </w:p>
          <w:p w14:paraId="09A49C65" w14:textId="77777777" w:rsidR="00F47ECE" w:rsidRPr="00F47ECE" w:rsidRDefault="00F47ECE" w:rsidP="00F47ECE">
            <w:pPr>
              <w:spacing w:line="240" w:lineRule="auto"/>
              <w:rPr>
                <w:b/>
                <w:bCs/>
                <w:lang w:eastAsia="zh-CN"/>
              </w:rPr>
            </w:pPr>
            <w:r w:rsidRPr="00F47ECE">
              <w:rPr>
                <w:b/>
                <w:bCs/>
                <w:lang w:eastAsia="zh-CN"/>
              </w:rPr>
              <w:t>SRIJEDA</w:t>
            </w:r>
          </w:p>
          <w:p w14:paraId="0B107A61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2338ABF" w14:textId="77777777" w:rsidR="00F47ECE" w:rsidRPr="00F47ECE" w:rsidRDefault="00F47ECE" w:rsidP="00F47ECE">
            <w:pPr>
              <w:numPr>
                <w:ilvl w:val="0"/>
                <w:numId w:val="16"/>
              </w:numPr>
              <w:spacing w:line="240" w:lineRule="auto"/>
            </w:pPr>
            <w:r w:rsidRPr="00F47ECE">
              <w:t>Kruh s namazom od domaće paštete, voćni čaj</w:t>
            </w:r>
          </w:p>
          <w:p w14:paraId="5E5E7B01" w14:textId="77777777" w:rsidR="00F47ECE" w:rsidRPr="00F47ECE" w:rsidRDefault="00F47ECE" w:rsidP="00F47ECE">
            <w:pPr>
              <w:numPr>
                <w:ilvl w:val="0"/>
                <w:numId w:val="16"/>
              </w:numPr>
              <w:spacing w:line="240" w:lineRule="auto"/>
            </w:pPr>
            <w:r w:rsidRPr="00F47ECE">
              <w:t>Cornflakes s toplim mlijekom</w:t>
            </w:r>
          </w:p>
          <w:p w14:paraId="69A1C95A" w14:textId="77777777" w:rsidR="00F47ECE" w:rsidRPr="00F47ECE" w:rsidRDefault="00F47ECE" w:rsidP="00F47ECE">
            <w:pPr>
              <w:spacing w:line="240" w:lineRule="auto"/>
              <w:jc w:val="center"/>
            </w:pPr>
          </w:p>
        </w:tc>
        <w:tc>
          <w:tcPr>
            <w:tcW w:w="4394" w:type="dxa"/>
          </w:tcPr>
          <w:p w14:paraId="7EB6626D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F47ECE">
              <w:rPr>
                <w:rFonts w:eastAsia="Arial"/>
                <w:color w:val="000000"/>
                <w:lang w:eastAsia="zh-CN"/>
              </w:rPr>
              <w:t>Gulaš s junetinom i mladim krumpirom</w:t>
            </w:r>
          </w:p>
          <w:p w14:paraId="35EADC8B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F47ECE">
              <w:rPr>
                <w:rFonts w:eastAsia="Arial"/>
                <w:color w:val="000000"/>
                <w:lang w:eastAsia="zh-CN"/>
              </w:rPr>
              <w:t>Kruh/sok/voćka</w:t>
            </w:r>
          </w:p>
        </w:tc>
      </w:tr>
      <w:tr w:rsidR="00F47ECE" w:rsidRPr="00F47ECE" w14:paraId="4090AD4A" w14:textId="77777777" w:rsidTr="002D2A42">
        <w:trPr>
          <w:trHeight w:val="1662"/>
          <w:jc w:val="center"/>
        </w:trPr>
        <w:tc>
          <w:tcPr>
            <w:tcW w:w="1668" w:type="dxa"/>
          </w:tcPr>
          <w:p w14:paraId="549D9FAC" w14:textId="77777777" w:rsidR="00F47ECE" w:rsidRPr="00F47ECE" w:rsidRDefault="00F47ECE" w:rsidP="00F47E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F47ECE">
              <w:rPr>
                <w:rFonts w:cs="Times New Roman"/>
                <w:b/>
                <w:bCs/>
              </w:rPr>
              <w:t>22.05.2025.</w:t>
            </w:r>
          </w:p>
          <w:p w14:paraId="3E036246" w14:textId="77777777" w:rsidR="00F47ECE" w:rsidRPr="00F47ECE" w:rsidRDefault="00F47ECE" w:rsidP="00F47E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F47ECE"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22DDFAA3" w14:textId="77777777" w:rsidR="00F47ECE" w:rsidRPr="00F47ECE" w:rsidRDefault="00F47ECE" w:rsidP="00F47ECE">
            <w:pPr>
              <w:numPr>
                <w:ilvl w:val="0"/>
                <w:numId w:val="17"/>
              </w:numPr>
              <w:spacing w:line="240" w:lineRule="auto"/>
            </w:pPr>
            <w:r w:rsidRPr="00F47ECE">
              <w:t>Gris na mlijeku s kakao posipom</w:t>
            </w:r>
          </w:p>
          <w:p w14:paraId="38E50593" w14:textId="77777777" w:rsidR="00F47ECE" w:rsidRPr="00F47ECE" w:rsidRDefault="00F47ECE" w:rsidP="00F47ECE">
            <w:pPr>
              <w:numPr>
                <w:ilvl w:val="0"/>
                <w:numId w:val="17"/>
              </w:numPr>
              <w:spacing w:line="240" w:lineRule="auto"/>
            </w:pPr>
            <w:r w:rsidRPr="00F47ECE">
              <w:t>Pecivo s namazom od lješnjaka i kakao</w:t>
            </w:r>
          </w:p>
          <w:p w14:paraId="4513A162" w14:textId="77777777" w:rsidR="00F47ECE" w:rsidRPr="00F47ECE" w:rsidRDefault="00F47ECE" w:rsidP="00F47ECE">
            <w:pPr>
              <w:spacing w:line="240" w:lineRule="auto"/>
              <w:ind w:left="360"/>
            </w:pPr>
            <w:r w:rsidRPr="00F47ECE">
              <w:t>Napitak: Toplo mlijeko</w:t>
            </w:r>
          </w:p>
        </w:tc>
        <w:tc>
          <w:tcPr>
            <w:tcW w:w="4394" w:type="dxa"/>
          </w:tcPr>
          <w:p w14:paraId="63423427" w14:textId="77777777" w:rsidR="00F47ECE" w:rsidRPr="00F47ECE" w:rsidRDefault="00F47ECE" w:rsidP="00F47ECE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F47ECE"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7DD7A92F" w14:textId="77777777" w:rsidR="00F47ECE" w:rsidRPr="00F47ECE" w:rsidRDefault="00F47ECE" w:rsidP="00F47ECE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F47ECE"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55827B4A" w14:textId="14B754C2" w:rsidR="00F47ECE" w:rsidRPr="00F47ECE" w:rsidRDefault="00F47ECE" w:rsidP="00F47ECE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F47ECE">
              <w:rPr>
                <w:rFonts w:ascii="Calibri" w:eastAsia="Arial" w:hAnsi="Calibri"/>
                <w:color w:val="000000"/>
                <w:lang w:eastAsia="zh-CN"/>
              </w:rPr>
              <w:t xml:space="preserve">Salata </w:t>
            </w:r>
          </w:p>
          <w:p w14:paraId="09C0B29B" w14:textId="77777777" w:rsidR="00F47ECE" w:rsidRPr="00F47ECE" w:rsidRDefault="00F47ECE" w:rsidP="00F47ECE">
            <w:pPr>
              <w:spacing w:line="240" w:lineRule="auto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 w:rsidRPr="00F47ECE"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</w:tr>
      <w:tr w:rsidR="00F47ECE" w:rsidRPr="00F47ECE" w14:paraId="00B684D4" w14:textId="77777777" w:rsidTr="002D2A42">
        <w:trPr>
          <w:trHeight w:val="1662"/>
          <w:jc w:val="center"/>
        </w:trPr>
        <w:tc>
          <w:tcPr>
            <w:tcW w:w="1668" w:type="dxa"/>
          </w:tcPr>
          <w:p w14:paraId="0954C694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23.05.2025.</w:t>
            </w:r>
          </w:p>
          <w:p w14:paraId="1452D550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48CE24B8" w14:textId="77777777" w:rsidR="00F47ECE" w:rsidRPr="00F47ECE" w:rsidRDefault="00F47ECE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7638BB3" w14:textId="77777777" w:rsidR="00F47ECE" w:rsidRPr="00F47ECE" w:rsidRDefault="00F47ECE" w:rsidP="00F47ECE">
            <w:pPr>
              <w:numPr>
                <w:ilvl w:val="0"/>
                <w:numId w:val="18"/>
              </w:numPr>
              <w:spacing w:line="240" w:lineRule="auto"/>
            </w:pPr>
            <w:r w:rsidRPr="00F47ECE">
              <w:t>Kruh sa sirnim namazom i toplim čajem</w:t>
            </w:r>
          </w:p>
          <w:p w14:paraId="30F3183D" w14:textId="77777777" w:rsidR="00F47ECE" w:rsidRPr="00F47ECE" w:rsidRDefault="00F47ECE" w:rsidP="00F47ECE">
            <w:pPr>
              <w:numPr>
                <w:ilvl w:val="0"/>
                <w:numId w:val="18"/>
              </w:numPr>
              <w:spacing w:line="240" w:lineRule="auto"/>
            </w:pPr>
            <w:r w:rsidRPr="00F47ECE">
              <w:t>Tjestenina sa sirom i povrćem. sok</w:t>
            </w:r>
          </w:p>
        </w:tc>
        <w:tc>
          <w:tcPr>
            <w:tcW w:w="4394" w:type="dxa"/>
          </w:tcPr>
          <w:p w14:paraId="78F59733" w14:textId="499A6E84" w:rsidR="00F47ECE" w:rsidRPr="00F47ECE" w:rsidRDefault="000B448D" w:rsidP="00F47ECE">
            <w:pPr>
              <w:spacing w:line="240" w:lineRule="auto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Tjestenina s tunom i povrćem</w:t>
            </w:r>
          </w:p>
        </w:tc>
      </w:tr>
    </w:tbl>
    <w:p w14:paraId="451FD773" w14:textId="77777777" w:rsidR="00CA5E53" w:rsidRDefault="00CA5E53"/>
    <w:p w14:paraId="616B8D84" w14:textId="77777777" w:rsidR="007624A6" w:rsidRDefault="007624A6"/>
    <w:p w14:paraId="68F46732" w14:textId="77777777" w:rsidR="007624A6" w:rsidRDefault="007624A6"/>
    <w:p w14:paraId="2AC9687F" w14:textId="77777777" w:rsidR="007624A6" w:rsidRDefault="007624A6"/>
    <w:p w14:paraId="12F5460D" w14:textId="77777777" w:rsidR="007624A6" w:rsidRDefault="007624A6"/>
    <w:p w14:paraId="4D89177C" w14:textId="77777777" w:rsidR="007624A6" w:rsidRDefault="007624A6"/>
    <w:p w14:paraId="5E020CDA" w14:textId="77777777" w:rsidR="007624A6" w:rsidRDefault="007624A6"/>
    <w:p w14:paraId="06DA9942" w14:textId="77777777" w:rsidR="007624A6" w:rsidRDefault="007624A6"/>
    <w:p w14:paraId="3987C1FA" w14:textId="77777777" w:rsidR="007624A6" w:rsidRDefault="007624A6"/>
    <w:p w14:paraId="55783F90" w14:textId="77777777" w:rsidR="007624A6" w:rsidRDefault="007624A6"/>
    <w:p w14:paraId="74BE4362" w14:textId="77777777" w:rsidR="007624A6" w:rsidRDefault="007624A6"/>
    <w:p w14:paraId="2AA6F13C" w14:textId="77777777" w:rsidR="007624A6" w:rsidRDefault="007624A6"/>
    <w:p w14:paraId="392D1359" w14:textId="77777777" w:rsidR="007624A6" w:rsidRDefault="007624A6"/>
    <w:tbl>
      <w:tblPr>
        <w:tblStyle w:val="Reetkatablice"/>
        <w:tblW w:w="9180" w:type="dxa"/>
        <w:tblInd w:w="-113" w:type="dxa"/>
        <w:tblLook w:val="04A0" w:firstRow="1" w:lastRow="0" w:firstColumn="1" w:lastColumn="0" w:noHBand="0" w:noVBand="1"/>
      </w:tblPr>
      <w:tblGrid>
        <w:gridCol w:w="1626"/>
        <w:gridCol w:w="2777"/>
        <w:gridCol w:w="4777"/>
      </w:tblGrid>
      <w:tr w:rsidR="00ED46DE" w:rsidRPr="00ED46DE" w14:paraId="6B01F10F" w14:textId="77777777" w:rsidTr="007624A6">
        <w:tc>
          <w:tcPr>
            <w:tcW w:w="1566" w:type="dxa"/>
          </w:tcPr>
          <w:p w14:paraId="2F8C90F1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lastRenderedPageBreak/>
              <w:t>26.05.2025.</w:t>
            </w:r>
          </w:p>
          <w:p w14:paraId="3EA148BD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PONEDJELJAK</w:t>
            </w:r>
          </w:p>
          <w:p w14:paraId="4C7056AC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0CB9E06D" w14:textId="77777777" w:rsidR="00ED46DE" w:rsidRPr="00ED46DE" w:rsidRDefault="00ED46DE" w:rsidP="00ED46DE">
            <w:pPr>
              <w:numPr>
                <w:ilvl w:val="0"/>
                <w:numId w:val="19"/>
              </w:numPr>
              <w:spacing w:line="240" w:lineRule="auto"/>
              <w:contextualSpacing/>
            </w:pPr>
            <w:r w:rsidRPr="00ED46DE">
              <w:t>Pileća pašteta s pecivom/kruh</w:t>
            </w:r>
          </w:p>
          <w:p w14:paraId="51E36434" w14:textId="77777777" w:rsidR="00ED46DE" w:rsidRPr="00ED46DE" w:rsidRDefault="00ED46DE" w:rsidP="00ED46DE">
            <w:pPr>
              <w:numPr>
                <w:ilvl w:val="0"/>
                <w:numId w:val="19"/>
              </w:numPr>
              <w:spacing w:line="240" w:lineRule="auto"/>
              <w:contextualSpacing/>
            </w:pPr>
            <w:r w:rsidRPr="00ED46DE">
              <w:t>Dukatela, sirni namaz, kruh</w:t>
            </w:r>
          </w:p>
          <w:p w14:paraId="1B87F7FC" w14:textId="77777777" w:rsidR="00ED46DE" w:rsidRPr="00ED46DE" w:rsidRDefault="00ED46DE" w:rsidP="00ED46DE">
            <w:pPr>
              <w:numPr>
                <w:ilvl w:val="0"/>
                <w:numId w:val="19"/>
              </w:numPr>
              <w:spacing w:line="240" w:lineRule="auto"/>
              <w:contextualSpacing/>
            </w:pPr>
            <w:r w:rsidRPr="00ED46DE">
              <w:t>Marmelada, med, margo, maslac, kruh, topli voćni čaj s medom i limunom</w:t>
            </w:r>
          </w:p>
        </w:tc>
        <w:tc>
          <w:tcPr>
            <w:tcW w:w="4837" w:type="dxa"/>
          </w:tcPr>
          <w:p w14:paraId="4A4130E6" w14:textId="77777777" w:rsidR="00ED46DE" w:rsidRPr="00ED46DE" w:rsidRDefault="00ED46DE" w:rsidP="00ED46DE">
            <w:pPr>
              <w:spacing w:line="240" w:lineRule="auto"/>
            </w:pPr>
            <w:r w:rsidRPr="00ED46DE">
              <w:t>Krem juha s povrćem</w:t>
            </w:r>
          </w:p>
          <w:p w14:paraId="41FDC3CB" w14:textId="77777777" w:rsidR="00ED46DE" w:rsidRPr="00ED46DE" w:rsidRDefault="00ED46DE" w:rsidP="00ED46DE">
            <w:pPr>
              <w:spacing w:line="240" w:lineRule="auto"/>
            </w:pPr>
            <w:r w:rsidRPr="00ED46DE">
              <w:t>Kobasice pećenice s restanim krumpirom</w:t>
            </w:r>
          </w:p>
          <w:p w14:paraId="3F4D0D3A" w14:textId="690BE3AD" w:rsidR="00ED46DE" w:rsidRPr="00ED46DE" w:rsidRDefault="00ED46DE" w:rsidP="00ED46DE">
            <w:pPr>
              <w:spacing w:line="240" w:lineRule="auto"/>
            </w:pPr>
            <w:r w:rsidRPr="00ED46DE">
              <w:t xml:space="preserve"> salata</w:t>
            </w:r>
          </w:p>
          <w:p w14:paraId="0A0132AE" w14:textId="77777777" w:rsidR="00ED46DE" w:rsidRPr="00ED46DE" w:rsidRDefault="00ED46DE" w:rsidP="00ED46DE">
            <w:pPr>
              <w:spacing w:line="240" w:lineRule="auto"/>
            </w:pPr>
            <w:r w:rsidRPr="00ED46DE">
              <w:t>Prirodno cijeđeni sok od voća</w:t>
            </w:r>
          </w:p>
        </w:tc>
      </w:tr>
      <w:tr w:rsidR="00ED46DE" w:rsidRPr="00ED46DE" w14:paraId="0143A9B3" w14:textId="77777777" w:rsidTr="007624A6">
        <w:tc>
          <w:tcPr>
            <w:tcW w:w="1566" w:type="dxa"/>
          </w:tcPr>
          <w:p w14:paraId="4489C0F6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27.05.2025.</w:t>
            </w:r>
          </w:p>
          <w:p w14:paraId="73BC8896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UTORAK</w:t>
            </w:r>
          </w:p>
          <w:p w14:paraId="22D0DFED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422B3D45" w14:textId="77777777" w:rsidR="00ED46DE" w:rsidRPr="00ED46DE" w:rsidRDefault="00ED46DE" w:rsidP="00ED46DE">
            <w:pPr>
              <w:numPr>
                <w:ilvl w:val="0"/>
                <w:numId w:val="20"/>
              </w:numPr>
              <w:spacing w:line="240" w:lineRule="auto"/>
              <w:contextualSpacing/>
            </w:pPr>
            <w:r w:rsidRPr="00ED46DE">
              <w:t>Kajgana s rajčicom, kruh</w:t>
            </w:r>
          </w:p>
          <w:p w14:paraId="0FDA666C" w14:textId="77777777" w:rsidR="00ED46DE" w:rsidRPr="00ED46DE" w:rsidRDefault="00ED46DE" w:rsidP="00ED46DE">
            <w:pPr>
              <w:numPr>
                <w:ilvl w:val="0"/>
                <w:numId w:val="20"/>
              </w:numPr>
              <w:spacing w:line="240" w:lineRule="auto"/>
              <w:contextualSpacing/>
            </w:pPr>
            <w:r w:rsidRPr="00ED46DE">
              <w:t>Pureće hrenovke</w:t>
            </w:r>
          </w:p>
          <w:p w14:paraId="4897F55B" w14:textId="77777777" w:rsidR="00ED46DE" w:rsidRPr="00ED46DE" w:rsidRDefault="00ED46DE" w:rsidP="00ED46DE">
            <w:pPr>
              <w:numPr>
                <w:ilvl w:val="0"/>
                <w:numId w:val="20"/>
              </w:numPr>
              <w:spacing w:line="240" w:lineRule="auto"/>
              <w:contextualSpacing/>
            </w:pPr>
            <w:r w:rsidRPr="00ED46DE">
              <w:t>Namazi, kruh, kifla, jogurt, čaj, sok</w:t>
            </w:r>
          </w:p>
        </w:tc>
        <w:tc>
          <w:tcPr>
            <w:tcW w:w="4837" w:type="dxa"/>
          </w:tcPr>
          <w:p w14:paraId="5CAE8EFE" w14:textId="77777777" w:rsidR="00ED46DE" w:rsidRPr="00ED46DE" w:rsidRDefault="00ED46DE" w:rsidP="00ED46DE">
            <w:pPr>
              <w:spacing w:line="240" w:lineRule="auto"/>
            </w:pPr>
            <w:r w:rsidRPr="00ED46DE">
              <w:t>Pileći file u umaku s rižom</w:t>
            </w:r>
          </w:p>
          <w:p w14:paraId="2FB08BBA" w14:textId="77777777" w:rsidR="00ED46DE" w:rsidRPr="00ED46DE" w:rsidRDefault="00ED46DE" w:rsidP="00ED46DE">
            <w:pPr>
              <w:spacing w:line="240" w:lineRule="auto"/>
            </w:pPr>
            <w:r w:rsidRPr="00ED46DE">
              <w:t>Zelena salata</w:t>
            </w:r>
          </w:p>
          <w:p w14:paraId="22ED362A" w14:textId="77777777" w:rsidR="00ED46DE" w:rsidRPr="00ED46DE" w:rsidRDefault="00ED46DE" w:rsidP="00ED46DE">
            <w:pPr>
              <w:spacing w:line="240" w:lineRule="auto"/>
            </w:pPr>
            <w:r w:rsidRPr="00ED46DE">
              <w:t>Sok, kruh</w:t>
            </w:r>
          </w:p>
        </w:tc>
      </w:tr>
      <w:tr w:rsidR="00ED46DE" w:rsidRPr="00ED46DE" w14:paraId="58DA43C3" w14:textId="77777777" w:rsidTr="007624A6">
        <w:tc>
          <w:tcPr>
            <w:tcW w:w="1566" w:type="dxa"/>
          </w:tcPr>
          <w:p w14:paraId="1BD1F399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28.05.2025.</w:t>
            </w:r>
          </w:p>
          <w:p w14:paraId="607AF791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SRIJEDA</w:t>
            </w:r>
          </w:p>
          <w:p w14:paraId="687869DA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6E81AF34" w14:textId="77777777" w:rsidR="00ED46DE" w:rsidRPr="00ED46DE" w:rsidRDefault="00ED46DE" w:rsidP="00ED46DE">
            <w:pPr>
              <w:numPr>
                <w:ilvl w:val="0"/>
                <w:numId w:val="21"/>
              </w:numPr>
              <w:spacing w:line="240" w:lineRule="auto"/>
              <w:contextualSpacing/>
            </w:pPr>
            <w:r w:rsidRPr="00ED46DE">
              <w:t>Gris s posipom</w:t>
            </w:r>
          </w:p>
          <w:p w14:paraId="002B4406" w14:textId="77777777" w:rsidR="00ED46DE" w:rsidRPr="00ED46DE" w:rsidRDefault="00ED46DE" w:rsidP="00ED46DE">
            <w:pPr>
              <w:numPr>
                <w:ilvl w:val="0"/>
                <w:numId w:val="21"/>
              </w:numPr>
              <w:spacing w:line="240" w:lineRule="auto"/>
              <w:contextualSpacing/>
            </w:pPr>
            <w:r w:rsidRPr="00ED46DE">
              <w:t>Čokolino/keksolino s toplim mlijekom</w:t>
            </w:r>
          </w:p>
          <w:p w14:paraId="16DD3D79" w14:textId="77777777" w:rsidR="00ED46DE" w:rsidRPr="00ED46DE" w:rsidRDefault="00ED46DE" w:rsidP="00ED46DE">
            <w:pPr>
              <w:numPr>
                <w:ilvl w:val="0"/>
                <w:numId w:val="21"/>
              </w:numPr>
              <w:spacing w:line="240" w:lineRule="auto"/>
              <w:contextualSpacing/>
            </w:pPr>
            <w:r w:rsidRPr="00ED46DE">
              <w:t>Sirni namaz, kifla</w:t>
            </w:r>
          </w:p>
        </w:tc>
        <w:tc>
          <w:tcPr>
            <w:tcW w:w="4837" w:type="dxa"/>
          </w:tcPr>
          <w:p w14:paraId="408C13A4" w14:textId="77777777" w:rsidR="00ED46DE" w:rsidRPr="00ED46DE" w:rsidRDefault="00ED46DE" w:rsidP="00ED46DE">
            <w:pPr>
              <w:spacing w:line="240" w:lineRule="auto"/>
            </w:pPr>
            <w:r w:rsidRPr="00ED46DE">
              <w:t>Grah varivo sa suhim rebricama i ričetom</w:t>
            </w:r>
          </w:p>
        </w:tc>
      </w:tr>
      <w:tr w:rsidR="00ED46DE" w:rsidRPr="00ED46DE" w14:paraId="4F2AF845" w14:textId="77777777" w:rsidTr="007624A6">
        <w:tc>
          <w:tcPr>
            <w:tcW w:w="1566" w:type="dxa"/>
          </w:tcPr>
          <w:p w14:paraId="4866834E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29.05.2025.</w:t>
            </w:r>
          </w:p>
          <w:p w14:paraId="1FC81DA8" w14:textId="77777777" w:rsidR="00ED46DE" w:rsidRPr="007624A6" w:rsidRDefault="00ED46DE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ČETVRTAK</w:t>
            </w:r>
          </w:p>
        </w:tc>
        <w:tc>
          <w:tcPr>
            <w:tcW w:w="2777" w:type="dxa"/>
          </w:tcPr>
          <w:p w14:paraId="5B267319" w14:textId="77777777" w:rsidR="00ED46DE" w:rsidRPr="00ED46DE" w:rsidRDefault="00ED46DE" w:rsidP="00ED46DE">
            <w:pPr>
              <w:spacing w:line="240" w:lineRule="auto"/>
            </w:pPr>
            <w:r w:rsidRPr="00ED46DE">
              <w:t xml:space="preserve"> </w:t>
            </w:r>
          </w:p>
          <w:p w14:paraId="6D1A6158" w14:textId="77777777" w:rsidR="00ED46DE" w:rsidRPr="00ED46DE" w:rsidRDefault="00ED46DE" w:rsidP="00ED46DE">
            <w:pPr>
              <w:spacing w:line="240" w:lineRule="auto"/>
            </w:pPr>
            <w:r w:rsidRPr="00ED46DE">
              <w:t xml:space="preserve">PIZZA </w:t>
            </w:r>
          </w:p>
          <w:p w14:paraId="28154FF3" w14:textId="77777777" w:rsidR="00ED46DE" w:rsidRPr="00ED46DE" w:rsidRDefault="00ED46DE" w:rsidP="00ED46DE">
            <w:pPr>
              <w:spacing w:line="240" w:lineRule="auto"/>
            </w:pPr>
          </w:p>
        </w:tc>
        <w:tc>
          <w:tcPr>
            <w:tcW w:w="4837" w:type="dxa"/>
          </w:tcPr>
          <w:p w14:paraId="70D24EEE" w14:textId="77777777" w:rsidR="00ED46DE" w:rsidRPr="00ED46DE" w:rsidRDefault="00ED46DE" w:rsidP="00ED46DE">
            <w:pPr>
              <w:spacing w:line="240" w:lineRule="auto"/>
            </w:pPr>
            <w:r w:rsidRPr="00ED46DE">
              <w:t>Mesna štruca s pire krumpirom i špinatom</w:t>
            </w:r>
          </w:p>
        </w:tc>
      </w:tr>
    </w:tbl>
    <w:p w14:paraId="37F37BF5" w14:textId="77777777" w:rsidR="00F47ECE" w:rsidRDefault="00F47ECE"/>
    <w:sectPr w:rsidR="00F4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</w:lvl>
    <w:lvl w:ilvl="1" w:tplc="041A0019">
      <w:start w:val="1"/>
      <w:numFmt w:val="lowerLetter"/>
      <w:lvlText w:val="%2."/>
      <w:lvlJc w:val="left"/>
      <w:pPr>
        <w:ind w:left="770" w:hanging="360"/>
      </w:pPr>
    </w:lvl>
    <w:lvl w:ilvl="2" w:tplc="041A001B">
      <w:start w:val="1"/>
      <w:numFmt w:val="lowerRoman"/>
      <w:lvlText w:val="%3."/>
      <w:lvlJc w:val="right"/>
      <w:pPr>
        <w:ind w:left="1490" w:hanging="180"/>
      </w:pPr>
    </w:lvl>
    <w:lvl w:ilvl="3" w:tplc="041A000F">
      <w:start w:val="1"/>
      <w:numFmt w:val="decimal"/>
      <w:lvlText w:val="%4."/>
      <w:lvlJc w:val="left"/>
      <w:pPr>
        <w:ind w:left="2210" w:hanging="360"/>
      </w:pPr>
    </w:lvl>
    <w:lvl w:ilvl="4" w:tplc="041A0019">
      <w:start w:val="1"/>
      <w:numFmt w:val="lowerLetter"/>
      <w:lvlText w:val="%5."/>
      <w:lvlJc w:val="left"/>
      <w:pPr>
        <w:ind w:left="2930" w:hanging="360"/>
      </w:pPr>
    </w:lvl>
    <w:lvl w:ilvl="5" w:tplc="041A001B">
      <w:start w:val="1"/>
      <w:numFmt w:val="lowerRoman"/>
      <w:lvlText w:val="%6."/>
      <w:lvlJc w:val="right"/>
      <w:pPr>
        <w:ind w:left="3650" w:hanging="180"/>
      </w:pPr>
    </w:lvl>
    <w:lvl w:ilvl="6" w:tplc="041A000F">
      <w:start w:val="1"/>
      <w:numFmt w:val="decimal"/>
      <w:lvlText w:val="%7."/>
      <w:lvlJc w:val="left"/>
      <w:pPr>
        <w:ind w:left="4370" w:hanging="360"/>
      </w:pPr>
    </w:lvl>
    <w:lvl w:ilvl="7" w:tplc="041A0019">
      <w:start w:val="1"/>
      <w:numFmt w:val="lowerLetter"/>
      <w:lvlText w:val="%8."/>
      <w:lvlJc w:val="left"/>
      <w:pPr>
        <w:ind w:left="5090" w:hanging="360"/>
      </w:pPr>
    </w:lvl>
    <w:lvl w:ilvl="8" w:tplc="041A001B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4BB"/>
    <w:multiLevelType w:val="hybridMultilevel"/>
    <w:tmpl w:val="B21AFE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74AE"/>
    <w:multiLevelType w:val="hybridMultilevel"/>
    <w:tmpl w:val="41941AD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8E4931"/>
    <w:multiLevelType w:val="hybridMultilevel"/>
    <w:tmpl w:val="DB3297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09C4"/>
    <w:multiLevelType w:val="hybridMultilevel"/>
    <w:tmpl w:val="563217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4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08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317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2013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497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208694">
    <w:abstractNumId w:val="14"/>
  </w:num>
  <w:num w:numId="7" w16cid:durableId="1814910083">
    <w:abstractNumId w:val="10"/>
  </w:num>
  <w:num w:numId="8" w16cid:durableId="156188570">
    <w:abstractNumId w:val="9"/>
  </w:num>
  <w:num w:numId="9" w16cid:durableId="567106222">
    <w:abstractNumId w:val="7"/>
  </w:num>
  <w:num w:numId="10" w16cid:durableId="1390373699">
    <w:abstractNumId w:val="0"/>
  </w:num>
  <w:num w:numId="11" w16cid:durableId="818962089">
    <w:abstractNumId w:val="1"/>
  </w:num>
  <w:num w:numId="12" w16cid:durableId="1158964247">
    <w:abstractNumId w:val="15"/>
  </w:num>
  <w:num w:numId="13" w16cid:durableId="194002559">
    <w:abstractNumId w:val="3"/>
  </w:num>
  <w:num w:numId="14" w16cid:durableId="559832626">
    <w:abstractNumId w:val="11"/>
  </w:num>
  <w:num w:numId="15" w16cid:durableId="1620792368">
    <w:abstractNumId w:val="5"/>
  </w:num>
  <w:num w:numId="16" w16cid:durableId="1904480972">
    <w:abstractNumId w:val="13"/>
  </w:num>
  <w:num w:numId="17" w16cid:durableId="1018001560">
    <w:abstractNumId w:val="2"/>
  </w:num>
  <w:num w:numId="18" w16cid:durableId="1430850421">
    <w:abstractNumId w:val="8"/>
  </w:num>
  <w:num w:numId="19" w16cid:durableId="1049961388">
    <w:abstractNumId w:val="12"/>
  </w:num>
  <w:num w:numId="20" w16cid:durableId="1090812794">
    <w:abstractNumId w:val="4"/>
  </w:num>
  <w:num w:numId="21" w16cid:durableId="2085640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3A"/>
    <w:rsid w:val="000158F7"/>
    <w:rsid w:val="00077FD4"/>
    <w:rsid w:val="000B448D"/>
    <w:rsid w:val="00183B40"/>
    <w:rsid w:val="00342396"/>
    <w:rsid w:val="003521D6"/>
    <w:rsid w:val="003F0BB0"/>
    <w:rsid w:val="00421F1E"/>
    <w:rsid w:val="004A5468"/>
    <w:rsid w:val="00741A70"/>
    <w:rsid w:val="00742F42"/>
    <w:rsid w:val="007624A6"/>
    <w:rsid w:val="00907398"/>
    <w:rsid w:val="009358FA"/>
    <w:rsid w:val="00A2793A"/>
    <w:rsid w:val="00A33A1F"/>
    <w:rsid w:val="00BA1912"/>
    <w:rsid w:val="00CA5E53"/>
    <w:rsid w:val="00D076B8"/>
    <w:rsid w:val="00D63A90"/>
    <w:rsid w:val="00ED46DE"/>
    <w:rsid w:val="00F47ECE"/>
    <w:rsid w:val="00F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D679"/>
  <w15:chartTrackingRefBased/>
  <w15:docId w15:val="{8D0986DC-4C36-49BC-9A23-E5103D3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FA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279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79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79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9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79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79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79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79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79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9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79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79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79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79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79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2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79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2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793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279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793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279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79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793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F0BB0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F0B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17</cp:revision>
  <dcterms:created xsi:type="dcterms:W3CDTF">2025-04-28T11:29:00Z</dcterms:created>
  <dcterms:modified xsi:type="dcterms:W3CDTF">2025-04-29T11:26:00Z</dcterms:modified>
</cp:coreProperties>
</file>